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69" w:rsidRDefault="008536FA">
      <w:pPr>
        <w:jc w:val="center"/>
        <w:rPr>
          <w:b/>
        </w:rPr>
      </w:pPr>
      <w:r>
        <w:rPr>
          <w:b/>
        </w:rPr>
        <w:t xml:space="preserve">Рейтинговая ведомость по специальности 38.02.04 Коммерция (по отраслям) (на коммерческой основе) </w:t>
      </w:r>
      <w:proofErr w:type="gramStart"/>
      <w:r>
        <w:rPr>
          <w:b/>
        </w:rPr>
        <w:t>–о</w:t>
      </w:r>
      <w:proofErr w:type="gramEnd"/>
      <w:r>
        <w:rPr>
          <w:b/>
        </w:rPr>
        <w:t>чное 9 классов</w:t>
      </w:r>
    </w:p>
    <w:p w:rsidR="00BB3969" w:rsidRDefault="00BB3969"/>
    <w:tbl>
      <w:tblPr>
        <w:tblStyle w:val="aa"/>
        <w:tblW w:w="9072" w:type="dxa"/>
        <w:tblInd w:w="250" w:type="dxa"/>
        <w:tblLayout w:type="fixed"/>
        <w:tblLook w:val="04A0"/>
      </w:tblPr>
      <w:tblGrid>
        <w:gridCol w:w="709"/>
        <w:gridCol w:w="4819"/>
        <w:gridCol w:w="1418"/>
        <w:gridCol w:w="2126"/>
      </w:tblGrid>
      <w:tr w:rsidR="008536FA" w:rsidTr="008536FA">
        <w:tc>
          <w:tcPr>
            <w:tcW w:w="709" w:type="dxa"/>
            <w:vAlign w:val="center"/>
          </w:tcPr>
          <w:p w:rsidR="008536FA" w:rsidRDefault="008536F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536FA" w:rsidRDefault="008536F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п./п.</w:t>
            </w:r>
          </w:p>
        </w:tc>
        <w:tc>
          <w:tcPr>
            <w:tcW w:w="4819" w:type="dxa"/>
            <w:vAlign w:val="center"/>
          </w:tcPr>
          <w:p w:rsidR="008536FA" w:rsidRDefault="008536F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418" w:type="dxa"/>
            <w:vAlign w:val="center"/>
          </w:tcPr>
          <w:p w:rsidR="008536FA" w:rsidRDefault="008536F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Ср. балл</w:t>
            </w:r>
          </w:p>
        </w:tc>
        <w:tc>
          <w:tcPr>
            <w:tcW w:w="2126" w:type="dxa"/>
            <w:vAlign w:val="center"/>
          </w:tcPr>
          <w:p w:rsidR="008536FA" w:rsidRDefault="008536F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Отметка  о копии</w:t>
            </w: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Дарья Денисовна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536FA">
              <w:rPr>
                <w:rFonts w:eastAsiaTheme="minorEastAsia"/>
                <w:sz w:val="24"/>
                <w:szCs w:val="24"/>
              </w:rPr>
              <w:t>4,294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 xml:space="preserve">копии </w:t>
            </w:r>
            <w:proofErr w:type="spellStart"/>
            <w:r w:rsidRPr="008536FA">
              <w:rPr>
                <w:sz w:val="24"/>
                <w:szCs w:val="24"/>
              </w:rPr>
              <w:t>электр</w:t>
            </w:r>
            <w:proofErr w:type="spellEnd"/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Мастюгина</w:t>
            </w:r>
            <w:proofErr w:type="spellEnd"/>
            <w:r>
              <w:rPr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4,235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копии</w:t>
            </w: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Зверков Станислав Олегович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4,059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копии</w:t>
            </w: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Тодыякова</w:t>
            </w:r>
            <w:proofErr w:type="spellEnd"/>
            <w:r>
              <w:rPr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Пропст</w:t>
            </w:r>
            <w:proofErr w:type="spellEnd"/>
            <w:r>
              <w:rPr>
                <w:sz w:val="24"/>
                <w:szCs w:val="24"/>
              </w:rPr>
              <w:t xml:space="preserve"> Алексей Максимович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Коломиец Ангелина Андреевна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копии</w:t>
            </w: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Кибарова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СабринаКамоловна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536FA">
              <w:rPr>
                <w:rFonts w:eastAsiaTheme="minorEastAsia"/>
                <w:sz w:val="24"/>
                <w:szCs w:val="24"/>
              </w:rPr>
              <w:t>3,941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копии</w:t>
            </w: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Булах</w:t>
            </w:r>
            <w:proofErr w:type="spellEnd"/>
            <w:r>
              <w:rPr>
                <w:sz w:val="24"/>
                <w:szCs w:val="24"/>
              </w:rPr>
              <w:t xml:space="preserve"> Дарья Вадимовна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3,941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Стрельченко Дарья Анатольевна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536FA">
              <w:rPr>
                <w:rFonts w:eastAsiaTheme="minorEastAsia"/>
                <w:sz w:val="24"/>
                <w:szCs w:val="24"/>
              </w:rPr>
              <w:t>3,824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Сахарова Ангелина Александровна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3,778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Пронина </w:t>
            </w:r>
            <w:proofErr w:type="spellStart"/>
            <w:r>
              <w:rPr>
                <w:sz w:val="24"/>
                <w:szCs w:val="24"/>
              </w:rPr>
              <w:t>Снежана</w:t>
            </w:r>
            <w:proofErr w:type="spellEnd"/>
            <w:r>
              <w:rPr>
                <w:sz w:val="24"/>
                <w:szCs w:val="24"/>
              </w:rPr>
              <w:t xml:space="preserve"> Денисовна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3,765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Ельчанинов Лев Михайлович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3,750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Мелихова Валерия Сергеевна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3,706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копии</w:t>
            </w: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Абдурахманова </w:t>
            </w:r>
            <w:proofErr w:type="spellStart"/>
            <w:r>
              <w:rPr>
                <w:sz w:val="24"/>
                <w:szCs w:val="24"/>
              </w:rPr>
              <w:t>Айша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Арслановна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3,706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Моркина Евгения Сергеевна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3,706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Павел Алексеевич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3,706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копии</w:t>
            </w: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 Елизавета Михайловна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3,647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Дарья Олеговна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3,647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Белосохова</w:t>
            </w:r>
            <w:proofErr w:type="spellEnd"/>
            <w:r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536FA">
              <w:rPr>
                <w:rFonts w:eastAsiaTheme="minorEastAsia"/>
                <w:sz w:val="24"/>
                <w:szCs w:val="24"/>
              </w:rPr>
              <w:t>3,647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Лучилин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Сергей Романович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8536FA">
              <w:rPr>
                <w:i/>
                <w:iCs/>
                <w:sz w:val="24"/>
                <w:szCs w:val="24"/>
              </w:rPr>
              <w:t>3,632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11 к</w:t>
            </w: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Александра Сергеевна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3,611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копии</w:t>
            </w: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Куртмолаева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Эльзара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Ремзиевна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3,588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Оксана Олеговна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3,588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Анастасия Александровна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3,530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Абардом</w:t>
            </w:r>
            <w:proofErr w:type="spellEnd"/>
            <w:r>
              <w:rPr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3,530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Согомонян</w:t>
            </w:r>
            <w:proofErr w:type="spellEnd"/>
            <w:r>
              <w:rPr>
                <w:sz w:val="24"/>
                <w:szCs w:val="24"/>
              </w:rPr>
              <w:t xml:space="preserve"> Ангелина </w:t>
            </w:r>
            <w:proofErr w:type="spellStart"/>
            <w:r>
              <w:rPr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3,529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 Дмитрий Михайлович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3,529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копии</w:t>
            </w: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Сарвалов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Махаммад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Джамилевич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3,529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Олейник Данил Андреевич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3,529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Расулов </w:t>
            </w:r>
            <w:proofErr w:type="spellStart"/>
            <w:r>
              <w:rPr>
                <w:sz w:val="24"/>
                <w:szCs w:val="24"/>
              </w:rPr>
              <w:t>Алихан</w:t>
            </w:r>
            <w:proofErr w:type="spellEnd"/>
            <w:r>
              <w:rPr>
                <w:sz w:val="24"/>
                <w:szCs w:val="24"/>
              </w:rPr>
              <w:t xml:space="preserve"> Муратович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3,471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Шилакова</w:t>
            </w:r>
            <w:proofErr w:type="spellEnd"/>
            <w:r>
              <w:rPr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3,412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Трещеткина</w:t>
            </w:r>
            <w:proofErr w:type="spellEnd"/>
            <w:r>
              <w:rPr>
                <w:sz w:val="24"/>
                <w:szCs w:val="24"/>
              </w:rPr>
              <w:t xml:space="preserve"> Валерия Романовна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3,389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Карнаухов Даниил Вадимович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3.235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Алпатов Богдан Витальевич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3,235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36FA" w:rsidTr="008536FA">
        <w:tc>
          <w:tcPr>
            <w:tcW w:w="709" w:type="dxa"/>
            <w:tcBorders>
              <w:top w:val="nil"/>
            </w:tcBorders>
          </w:tcPr>
          <w:p w:rsidR="008536FA" w:rsidRDefault="008536FA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536FA" w:rsidRDefault="008536FA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 Сергей Евгеньевич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536FA" w:rsidRPr="008536FA" w:rsidRDefault="008536FA" w:rsidP="008536FA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8536FA">
              <w:rPr>
                <w:sz w:val="24"/>
                <w:szCs w:val="24"/>
              </w:rPr>
              <w:t>3,176</w:t>
            </w:r>
          </w:p>
        </w:tc>
        <w:tc>
          <w:tcPr>
            <w:tcW w:w="2126" w:type="dxa"/>
            <w:tcBorders>
              <w:top w:val="nil"/>
            </w:tcBorders>
          </w:tcPr>
          <w:p w:rsidR="008536FA" w:rsidRPr="008536FA" w:rsidRDefault="008536FA" w:rsidP="008536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B3969" w:rsidRDefault="00BB3969"/>
    <w:p w:rsidR="00BB3969" w:rsidRDefault="00BB3969"/>
    <w:p w:rsidR="00BB3969" w:rsidRDefault="00BB3969"/>
    <w:p w:rsidR="00BB3969" w:rsidRDefault="00BB3969"/>
    <w:p w:rsidR="00BB3969" w:rsidRDefault="00BB3969"/>
    <w:p w:rsidR="00BB3969" w:rsidRDefault="00BB3969"/>
    <w:p w:rsidR="00BB3969" w:rsidRDefault="00BB3969"/>
    <w:p w:rsidR="00BB3969" w:rsidRDefault="00BB3969"/>
    <w:p w:rsidR="00BB3969" w:rsidRDefault="00BB3969"/>
    <w:p w:rsidR="00BB3969" w:rsidRDefault="00BB3969"/>
    <w:p w:rsidR="00BB3969" w:rsidRDefault="00BB3969"/>
    <w:p w:rsidR="00BB3969" w:rsidRDefault="00BB3969"/>
    <w:p w:rsidR="00BB3969" w:rsidRDefault="00BB3969"/>
    <w:p w:rsidR="00BB3969" w:rsidRDefault="00BB3969"/>
    <w:p w:rsidR="00BB3969" w:rsidRDefault="00BB3969"/>
    <w:p w:rsidR="00BB3969" w:rsidRDefault="00BB3969"/>
    <w:p w:rsidR="00BB3969" w:rsidRDefault="00BB3969"/>
    <w:p w:rsidR="00BB3969" w:rsidRDefault="00BB3969"/>
    <w:p w:rsidR="00BB3969" w:rsidRDefault="00BB3969"/>
    <w:p w:rsidR="00BB3969" w:rsidRDefault="00BB3969"/>
    <w:p w:rsidR="00BB3969" w:rsidRDefault="00BB3969"/>
    <w:p w:rsidR="00BB3969" w:rsidRDefault="00BB3969"/>
    <w:sectPr w:rsidR="00BB3969" w:rsidSect="00BB396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1721D"/>
    <w:multiLevelType w:val="multilevel"/>
    <w:tmpl w:val="06BC98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4C6AE2"/>
    <w:multiLevelType w:val="multilevel"/>
    <w:tmpl w:val="053E99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B3969"/>
    <w:rsid w:val="008536FA"/>
    <w:rsid w:val="00BB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B3969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4">
    <w:name w:val="Body Text"/>
    <w:basedOn w:val="a"/>
    <w:rsid w:val="00BB3969"/>
    <w:pPr>
      <w:spacing w:after="140" w:line="276" w:lineRule="auto"/>
    </w:pPr>
  </w:style>
  <w:style w:type="paragraph" w:styleId="a5">
    <w:name w:val="List"/>
    <w:basedOn w:val="a4"/>
    <w:rsid w:val="00BB3969"/>
    <w:rPr>
      <w:rFonts w:cs="Lucida Sans"/>
    </w:rPr>
  </w:style>
  <w:style w:type="paragraph" w:customStyle="1" w:styleId="Caption">
    <w:name w:val="Caption"/>
    <w:basedOn w:val="a"/>
    <w:qFormat/>
    <w:rsid w:val="00BB3969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BB3969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6A7C7A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BB3969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BB3969"/>
    <w:pPr>
      <w:jc w:val="center"/>
    </w:pPr>
    <w:rPr>
      <w:b/>
      <w:bCs/>
    </w:rPr>
  </w:style>
  <w:style w:type="table" w:styleId="aa">
    <w:name w:val="Table Grid"/>
    <w:basedOn w:val="a1"/>
    <w:uiPriority w:val="59"/>
    <w:rsid w:val="001659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4462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Ольга</cp:lastModifiedBy>
  <cp:revision>111</cp:revision>
  <cp:lastPrinted>2022-08-03T09:04:00Z</cp:lastPrinted>
  <dcterms:created xsi:type="dcterms:W3CDTF">2018-07-06T09:58:00Z</dcterms:created>
  <dcterms:modified xsi:type="dcterms:W3CDTF">2022-08-15T19:34:00Z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